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FD" w:rsidRPr="00F63ABA" w:rsidRDefault="008752BD" w:rsidP="00A159FD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A159FD" w:rsidRPr="00F63ABA">
        <w:rPr>
          <w:rFonts w:ascii="Times New Roman" w:hAnsi="Times New Roman" w:cs="Times New Roman"/>
          <w:b w:val="0"/>
          <w:sz w:val="28"/>
          <w:szCs w:val="28"/>
        </w:rPr>
        <w:t>АСЧЕТНЫЕ РАЗМЕРЫ</w:t>
      </w:r>
    </w:p>
    <w:p w:rsidR="00A159FD" w:rsidRDefault="00A159FD" w:rsidP="00A159FD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ABA">
        <w:rPr>
          <w:rFonts w:ascii="Times New Roman" w:hAnsi="Times New Roman" w:cs="Times New Roman"/>
          <w:b w:val="0"/>
          <w:sz w:val="28"/>
          <w:szCs w:val="28"/>
        </w:rPr>
        <w:t xml:space="preserve">ставок субсидий для предоставления финансовой государственной поддержки </w:t>
      </w:r>
    </w:p>
    <w:p w:rsidR="00A159FD" w:rsidRDefault="00A159FD" w:rsidP="00A159FD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ABA">
        <w:rPr>
          <w:rFonts w:ascii="Times New Roman" w:hAnsi="Times New Roman" w:cs="Times New Roman"/>
          <w:b w:val="0"/>
          <w:sz w:val="28"/>
          <w:szCs w:val="28"/>
        </w:rPr>
        <w:t xml:space="preserve">крестьянским (фермерским) хозяйствам и индивидуальным предпринимателям, </w:t>
      </w:r>
    </w:p>
    <w:p w:rsidR="00A159FD" w:rsidRPr="00F63ABA" w:rsidRDefault="00A159FD" w:rsidP="00A159FD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ABA">
        <w:rPr>
          <w:rFonts w:ascii="Times New Roman" w:hAnsi="Times New Roman" w:cs="Times New Roman"/>
          <w:b w:val="0"/>
          <w:sz w:val="28"/>
          <w:szCs w:val="28"/>
        </w:rPr>
        <w:t xml:space="preserve">ведущим деятельность в области сельскохозяйственного производства </w:t>
      </w:r>
    </w:p>
    <w:p w:rsidR="00A159FD" w:rsidRPr="00163B7D" w:rsidRDefault="00A159FD" w:rsidP="00A159FD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225"/>
        <w:gridCol w:w="7"/>
        <w:gridCol w:w="3890"/>
        <w:gridCol w:w="76"/>
        <w:gridCol w:w="13"/>
        <w:gridCol w:w="3808"/>
        <w:gridCol w:w="19"/>
      </w:tblGrid>
      <w:tr w:rsidR="00A159FD" w:rsidRPr="00B578BE" w:rsidTr="001848DA">
        <w:trPr>
          <w:cantSplit/>
          <w:trHeight w:val="7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780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</w:t>
            </w:r>
          </w:p>
        </w:tc>
      </w:tr>
      <w:tr w:rsidR="00A159FD" w:rsidRPr="00B578BE" w:rsidTr="001848D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FD" w:rsidRPr="00B578BE" w:rsidRDefault="00A159FD" w:rsidP="00AE7A45">
            <w:pPr>
              <w:keepNext/>
              <w:keepLines/>
              <w:suppressAutoHyphens/>
              <w:contextualSpacing/>
              <w:jc w:val="center"/>
            </w:pPr>
            <w:r w:rsidRPr="00B578BE">
              <w:t xml:space="preserve">затраты понесены </w:t>
            </w:r>
          </w:p>
          <w:p w:rsidR="00A159FD" w:rsidRPr="00B578BE" w:rsidRDefault="00A159FD" w:rsidP="00AE7A45">
            <w:pPr>
              <w:keepNext/>
              <w:keepLines/>
              <w:suppressAutoHyphens/>
              <w:contextualSpacing/>
              <w:jc w:val="center"/>
              <w:rPr>
                <w:lang w:val="en-US"/>
              </w:rPr>
            </w:pPr>
            <w:r w:rsidRPr="00B578BE">
              <w:t>с 01.01.201</w:t>
            </w:r>
            <w:r>
              <w:t>5</w:t>
            </w:r>
          </w:p>
          <w:p w:rsidR="00A159FD" w:rsidRPr="00B578BE" w:rsidRDefault="00A159FD" w:rsidP="00AE7A45">
            <w:pPr>
              <w:keepNext/>
              <w:keepLines/>
              <w:suppressAutoHyphens/>
              <w:contextualSpacing/>
              <w:jc w:val="center"/>
            </w:pPr>
            <w:r w:rsidRPr="00B578BE">
              <w:t>по 31.12.2015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FD" w:rsidRPr="00B578BE" w:rsidRDefault="00A159FD" w:rsidP="00AE7A45">
            <w:pPr>
              <w:keepNext/>
              <w:keepLines/>
              <w:suppressAutoHyphens/>
              <w:contextualSpacing/>
              <w:jc w:val="center"/>
            </w:pPr>
            <w:r w:rsidRPr="00B578BE">
              <w:t>затраты понесены</w:t>
            </w:r>
          </w:p>
          <w:p w:rsidR="00A159FD" w:rsidRPr="00B578BE" w:rsidRDefault="00A159FD" w:rsidP="00AE7A45">
            <w:pPr>
              <w:keepNext/>
              <w:keepLines/>
              <w:suppressAutoHyphens/>
              <w:contextualSpacing/>
              <w:jc w:val="center"/>
            </w:pPr>
            <w:r w:rsidRPr="00B578BE">
              <w:t>с 01.01.2016</w:t>
            </w:r>
          </w:p>
        </w:tc>
      </w:tr>
      <w:tr w:rsidR="00A159FD" w:rsidRPr="00B578BE" w:rsidTr="001848D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9FD" w:rsidRPr="00B578BE" w:rsidTr="001848D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FD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племенных сельскохозяйственных животных, а также товарных сельскохозяйственных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коров, нетелей,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конематок,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овцематок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емонтных телок,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ремонтных свинок,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ярочек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козочек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A159FD" w:rsidRPr="00F43F70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предназначенных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для воспроизводства</w:t>
            </w:r>
          </w:p>
        </w:tc>
      </w:tr>
      <w:tr w:rsidR="00A159FD" w:rsidRPr="00B578BE" w:rsidTr="001848D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607B0A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и товарно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коров, нетелей и ремонтных тёлок</w:t>
            </w:r>
          </w:p>
        </w:tc>
      </w:tr>
      <w:tr w:rsidR="00A159FD" w:rsidRPr="00B578BE" w:rsidTr="001848DA">
        <w:trPr>
          <w:cantSplit/>
          <w:trHeight w:val="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1 головы 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1 кг живого 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</w:p>
          <w:p w:rsidR="00A159FD" w:rsidRPr="00607B0A" w:rsidRDefault="00A159FD" w:rsidP="000A5E8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понесенных затрат</w:t>
            </w:r>
          </w:p>
        </w:tc>
      </w:tr>
      <w:tr w:rsidR="00A159FD" w:rsidRPr="00B578BE" w:rsidTr="001848DA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2 голов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90 рублей за 1 кг живого 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A159FD" w:rsidRPr="00607B0A" w:rsidRDefault="00A159FD" w:rsidP="000A5E8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A159FD" w:rsidRPr="00B578BE" w:rsidTr="001848DA">
        <w:trPr>
          <w:cantSplit/>
          <w:trHeight w:val="9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3-4 голов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80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A159FD" w:rsidRPr="00B578BE" w:rsidRDefault="00A159FD" w:rsidP="000A5E8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120 рублей за 1 кг живого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A159FD" w:rsidRPr="00607B0A" w:rsidRDefault="00A159FD" w:rsidP="000A5E8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A159FD" w:rsidRPr="00B578BE" w:rsidTr="001848DA">
        <w:trPr>
          <w:cantSplit/>
          <w:trHeight w:val="1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5 и более голов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живого веса, 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50 % от 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фактически понесенных затрат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1 кг 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живого веса, 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50 % от 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</w:t>
            </w:r>
          </w:p>
          <w:p w:rsidR="00A159FD" w:rsidRPr="00607B0A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</w:tr>
      <w:tr w:rsidR="00A159FD" w:rsidRPr="00B578BE" w:rsidTr="001848DA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маточно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 овцематок (ярочек) пород мясного направления: «южная мясная», «романовская», «</w:t>
            </w:r>
            <w:proofErr w:type="spell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эдильбаевская</w:t>
            </w:r>
            <w:proofErr w:type="spell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59FD" w:rsidRPr="00607B0A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FD" w:rsidRPr="00B578BE" w:rsidTr="001848DA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80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A159FD" w:rsidRPr="00607B0A" w:rsidRDefault="00A159FD" w:rsidP="000A5E8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</w:tr>
      <w:tr w:rsidR="00A159FD" w:rsidRPr="00B578BE" w:rsidTr="001848DA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</w:t>
            </w:r>
          </w:p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50 % от фактически </w:t>
            </w:r>
          </w:p>
          <w:p w:rsidR="00A159FD" w:rsidRPr="00607B0A" w:rsidRDefault="00A159FD" w:rsidP="000A5E8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</w:tr>
      <w:tr w:rsidR="00A159FD" w:rsidRPr="00B578BE" w:rsidTr="001848DA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FD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>племенно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кроликоматок</w:t>
            </w:r>
          </w:p>
          <w:p w:rsidR="00A159FD" w:rsidRPr="00607B0A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FD" w:rsidRPr="00B578BE" w:rsidTr="001848DA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B578BE" w:rsidRDefault="00A159FD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 поголовья кроликоматок</w:t>
            </w:r>
          </w:p>
        </w:tc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D" w:rsidRPr="00607B0A" w:rsidRDefault="00A159FD" w:rsidP="000A5E8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400 рублей за 1 голову, но не более 50 % от фактически понесенных затрат</w:t>
            </w:r>
          </w:p>
        </w:tc>
      </w:tr>
      <w:tr w:rsidR="001848DA" w:rsidRPr="00B578BE" w:rsidTr="001848DA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95">
              <w:rPr>
                <w:rFonts w:ascii="Times New Roman" w:hAnsi="Times New Roman" w:cs="Times New Roman"/>
                <w:sz w:val="24"/>
                <w:szCs w:val="24"/>
              </w:rPr>
              <w:t>племенных сельскохозяйственных животных, а также товарных сельскохозяйственных животных, за исключением племенного и товарного поголовья коров, нетелей и ремонтных тёлок, маточного поголовья племенных овцематок (ярочек) пород мясного направления: «южная мясная», «романовская», «</w:t>
            </w:r>
            <w:proofErr w:type="spellStart"/>
            <w:r w:rsidRPr="00BE3B95">
              <w:rPr>
                <w:rFonts w:ascii="Times New Roman" w:hAnsi="Times New Roman" w:cs="Times New Roman"/>
                <w:sz w:val="24"/>
                <w:szCs w:val="24"/>
              </w:rPr>
              <w:t>эдильбаевская</w:t>
            </w:r>
            <w:proofErr w:type="spellEnd"/>
            <w:r w:rsidRPr="00BE3B95">
              <w:rPr>
                <w:rFonts w:ascii="Times New Roman" w:hAnsi="Times New Roman" w:cs="Times New Roman"/>
                <w:sz w:val="24"/>
                <w:szCs w:val="24"/>
              </w:rPr>
              <w:t>» и приобретения племенного поголовья кроликоматок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Pr="00D370AD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AD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1 кг живого веса, но не более 50 % </w:t>
            </w:r>
            <w:proofErr w:type="gramStart"/>
            <w:r w:rsidRPr="00D370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70AD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</w:p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AD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848DA" w:rsidRPr="00B578BE" w:rsidTr="001848DA">
        <w:trPr>
          <w:gridAfter w:val="1"/>
          <w:wAfter w:w="19" w:type="dxa"/>
          <w:cantSplit/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A" w:rsidRPr="00864E37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BE3B95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кроликов, гусей, индеек</w:t>
            </w:r>
          </w:p>
          <w:p w:rsidR="001848DA" w:rsidRPr="00864E37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DA" w:rsidRPr="00B578BE" w:rsidTr="001848DA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понесенных затрат на приобретение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848DA" w:rsidRPr="00B578BE" w:rsidTr="001848DA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гусей, индеек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понесенных затрат на приобретение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848DA" w:rsidRPr="00B578BE" w:rsidTr="001848DA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производство реализуемой продукции животноводства</w:t>
            </w:r>
          </w:p>
          <w:p w:rsidR="001848DA" w:rsidRPr="00F43F70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DA" w:rsidRPr="00B578BE" w:rsidTr="001848DA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000 кг в год</w:t>
            </w:r>
          </w:p>
        </w:tc>
      </w:tr>
      <w:tr w:rsidR="001848DA" w:rsidRPr="00B578BE" w:rsidTr="001848DA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молока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2 рубля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молока, но не более чем за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00 кг в год</w:t>
            </w:r>
          </w:p>
        </w:tc>
      </w:tr>
      <w:tr w:rsidR="001848DA" w:rsidRPr="00B578BE" w:rsidTr="001848DA">
        <w:trPr>
          <w:gridAfter w:val="1"/>
          <w:wAfter w:w="19" w:type="dxa"/>
          <w:cantSplit/>
          <w:trHeight w:val="5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оплату услуг по искусственному осеменению сельскохозяйственных животных</w:t>
            </w:r>
          </w:p>
          <w:p w:rsidR="001848DA" w:rsidRPr="00864E37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(крупного рогатого скота, свиней, овец и коз)</w:t>
            </w:r>
          </w:p>
          <w:p w:rsidR="001848DA" w:rsidRPr="00864E37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DA" w:rsidRPr="00B578BE" w:rsidTr="001848DA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за искусственное осеменение </w:t>
            </w:r>
          </w:p>
          <w:p w:rsidR="001848DA" w:rsidRPr="00864E37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свиней</w:t>
            </w:r>
          </w:p>
          <w:p w:rsidR="001848DA" w:rsidRPr="00864E37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500 рублей за одну голову,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1848DA" w:rsidRPr="00B578BE" w:rsidTr="001848DA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 рублей за одну голову,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1848DA" w:rsidRPr="00B578BE" w:rsidTr="001848DA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Pr="00864E37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содержание маточного поголовья племенных овец пород мясного направления: «южная мясная», «романовская», «</w:t>
            </w:r>
            <w:proofErr w:type="spell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эдильбаевская</w:t>
            </w:r>
            <w:proofErr w:type="spell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48DA" w:rsidRPr="00864E37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700 рублей за одну голову в год</w:t>
            </w:r>
          </w:p>
        </w:tc>
      </w:tr>
      <w:tr w:rsidR="001848DA" w:rsidRPr="00B578BE" w:rsidTr="001848DA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систем капельного орошения для ведения овощеводства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20% от фактически понесенных затрат на приобретение,</w:t>
            </w:r>
          </w:p>
          <w:p w:rsidR="001848DA" w:rsidRDefault="001848DA" w:rsidP="00AE7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но не более 90000 рублей</w:t>
            </w:r>
          </w:p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DA" w:rsidRPr="00B578BE" w:rsidTr="001848DA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затратна строительство теплиц для выращивания овощей защищенного грунта: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затраты понесены</w:t>
            </w:r>
          </w:p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 31.12.2015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затраты понесены с 01.01.2016</w:t>
            </w:r>
          </w:p>
        </w:tc>
      </w:tr>
      <w:tr w:rsidR="001848DA" w:rsidRPr="00B578BE" w:rsidTr="001848DA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с использованием укрывного материала в виде плёнки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300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</w:p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фактически понесенных затрат и не болеечем за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3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848DA" w:rsidRPr="00B578BE" w:rsidTr="001848DA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с использованием укрывного материала в виде стекла и сотового поликарбоната</w:t>
            </w:r>
          </w:p>
        </w:tc>
        <w:tc>
          <w:tcPr>
            <w:tcW w:w="3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DA" w:rsidRPr="00B578BE" w:rsidTr="001848DA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теплиц на металлическом каркасе  </w:t>
            </w:r>
          </w:p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</w:p>
          <w:p w:rsidR="001848DA" w:rsidRDefault="001848DA" w:rsidP="00AE7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 кв. м 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не болеечем за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1848DA" w:rsidRPr="00B578BE" w:rsidTr="001848DA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деревянном и комбинированном каркасе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Default="001848DA" w:rsidP="00AE7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8DA" w:rsidRPr="00B578BE" w:rsidRDefault="001848DA" w:rsidP="00AE7A4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</w:p>
          <w:p w:rsidR="001848DA" w:rsidRDefault="001848DA" w:rsidP="00AE7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 кв. м 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не болеечем за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</w:tbl>
    <w:p w:rsidR="001848DA" w:rsidRDefault="001848DA" w:rsidP="001848DA">
      <w:pPr>
        <w:keepNext/>
        <w:keepLines/>
        <w:suppressAutoHyphens/>
        <w:contextualSpacing/>
        <w:jc w:val="right"/>
      </w:pPr>
    </w:p>
    <w:p w:rsidR="00A159FD" w:rsidRDefault="00A159FD" w:rsidP="00A159FD"/>
    <w:sectPr w:rsidR="00A159FD" w:rsidSect="00C60D6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5CCB"/>
    <w:multiLevelType w:val="hybridMultilevel"/>
    <w:tmpl w:val="32D68F1A"/>
    <w:lvl w:ilvl="0" w:tplc="2152A8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8449A"/>
    <w:rsid w:val="000A5E8B"/>
    <w:rsid w:val="000F3CCB"/>
    <w:rsid w:val="001848DA"/>
    <w:rsid w:val="00215B4E"/>
    <w:rsid w:val="002661E1"/>
    <w:rsid w:val="0077718F"/>
    <w:rsid w:val="008752BD"/>
    <w:rsid w:val="00912DC6"/>
    <w:rsid w:val="00A025C8"/>
    <w:rsid w:val="00A159FD"/>
    <w:rsid w:val="00A8449A"/>
    <w:rsid w:val="00C57FB5"/>
    <w:rsid w:val="00C60D6F"/>
    <w:rsid w:val="00FB7A89"/>
    <w:rsid w:val="00FD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89"/>
    <w:pPr>
      <w:ind w:left="720"/>
      <w:contextualSpacing/>
    </w:pPr>
  </w:style>
  <w:style w:type="paragraph" w:customStyle="1" w:styleId="ConsPlusTitle">
    <w:name w:val="ConsPlusTitle"/>
    <w:rsid w:val="00A15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15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60D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5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89"/>
    <w:pPr>
      <w:ind w:left="720"/>
      <w:contextualSpacing/>
    </w:pPr>
  </w:style>
  <w:style w:type="paragraph" w:customStyle="1" w:styleId="ConsPlusTitle">
    <w:name w:val="ConsPlusTitle"/>
    <w:rsid w:val="00A15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15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60D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5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Molly</cp:lastModifiedBy>
  <cp:revision>5</cp:revision>
  <cp:lastPrinted>2016-06-30T07:14:00Z</cp:lastPrinted>
  <dcterms:created xsi:type="dcterms:W3CDTF">2016-07-04T07:19:00Z</dcterms:created>
  <dcterms:modified xsi:type="dcterms:W3CDTF">2016-07-05T05:20:00Z</dcterms:modified>
</cp:coreProperties>
</file>